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383"/>
      </w:tblGrid>
      <w:tr w:rsidR="00CA3B78" w:rsidRPr="00036B4A" w:rsidTr="00972C09">
        <w:trPr>
          <w:trHeight w:val="31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A3B78" w:rsidRPr="00580111" w:rsidRDefault="00C84700" w:rsidP="008C15CD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HEMAMALINI.A</w:t>
            </w:r>
          </w:p>
        </w:tc>
      </w:tr>
      <w:tr w:rsidR="00CA3B78" w:rsidRPr="00036B4A" w:rsidTr="001C554A">
        <w:trPr>
          <w:trHeight w:val="30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78" w:rsidRPr="00036B4A" w:rsidRDefault="00972C09" w:rsidP="008307FE">
            <w:pPr>
              <w:rPr>
                <w:szCs w:val="16"/>
              </w:rPr>
            </w:pPr>
            <w:r>
              <w:rPr>
                <w:noProof/>
                <w:szCs w:val="16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51941A6C" wp14:editId="39C68F01">
                  <wp:simplePos x="800100" y="10287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90675" cy="1752600"/>
                  <wp:effectExtent l="114300" t="57150" r="85725" b="15240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557_crop_534x6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752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6F" w:rsidRDefault="0063596F" w:rsidP="008C15CD">
            <w:pPr>
              <w:rPr>
                <w:b/>
                <w:szCs w:val="16"/>
              </w:rPr>
            </w:pPr>
          </w:p>
          <w:p w:rsidR="00CA3B78" w:rsidRPr="00036B4A" w:rsidRDefault="00CA3B78" w:rsidP="008C15CD">
            <w:pPr>
              <w:rPr>
                <w:szCs w:val="16"/>
              </w:rPr>
            </w:pPr>
            <w:r w:rsidRPr="00036B4A">
              <w:rPr>
                <w:b/>
                <w:sz w:val="22"/>
                <w:szCs w:val="16"/>
              </w:rPr>
              <w:t xml:space="preserve">Mail : </w:t>
            </w:r>
            <w:hyperlink r:id="rId9" w:history="1">
              <w:r w:rsidR="00C84700" w:rsidRPr="00A47082">
                <w:rPr>
                  <w:rStyle w:val="Hyperlink"/>
                </w:rPr>
                <w:t>hemam0188@gmail.com</w:t>
              </w:r>
            </w:hyperlink>
          </w:p>
          <w:p w:rsidR="00CA3B78" w:rsidRPr="00036B4A" w:rsidRDefault="00CA3B78" w:rsidP="008078D7">
            <w:pPr>
              <w:rPr>
                <w:szCs w:val="16"/>
              </w:rPr>
            </w:pPr>
            <w:r w:rsidRPr="00036B4A">
              <w:rPr>
                <w:b/>
                <w:sz w:val="22"/>
                <w:szCs w:val="16"/>
              </w:rPr>
              <w:t xml:space="preserve">Phone : </w:t>
            </w:r>
            <w:r w:rsidRPr="00036B4A">
              <w:rPr>
                <w:sz w:val="22"/>
                <w:szCs w:val="16"/>
              </w:rPr>
              <w:t>+91-</w:t>
            </w:r>
            <w:r w:rsidR="00244C54">
              <w:rPr>
                <w:sz w:val="22"/>
                <w:szCs w:val="16"/>
              </w:rPr>
              <w:t>7358470504</w:t>
            </w:r>
          </w:p>
        </w:tc>
      </w:tr>
    </w:tbl>
    <w:p w:rsidR="00CA3B78" w:rsidRDefault="00CA3B78" w:rsidP="00CA3B78">
      <w:pPr>
        <w:rPr>
          <w:sz w:val="16"/>
          <w:szCs w:val="16"/>
        </w:rPr>
      </w:pPr>
    </w:p>
    <w:p w:rsidR="00580111" w:rsidRDefault="00580111" w:rsidP="00CA3B78">
      <w:pPr>
        <w:rPr>
          <w:sz w:val="16"/>
          <w:szCs w:val="16"/>
        </w:rPr>
      </w:pPr>
    </w:p>
    <w:p w:rsidR="005871C4" w:rsidRDefault="005871C4" w:rsidP="00CA3B7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8"/>
      </w:tblGrid>
      <w:tr w:rsidR="00580111" w:rsidRPr="00036B4A" w:rsidTr="0091762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0111" w:rsidRPr="00036B4A" w:rsidRDefault="00580111" w:rsidP="00A36D5A">
            <w:pPr>
              <w:spacing w:before="60" w:after="60"/>
              <w:rPr>
                <w:b/>
                <w:szCs w:val="16"/>
              </w:rPr>
            </w:pPr>
            <w:r w:rsidRPr="00580111">
              <w:rPr>
                <w:b/>
                <w:sz w:val="22"/>
                <w:szCs w:val="16"/>
              </w:rPr>
              <w:t>CAREER OBJECTIVE</w:t>
            </w:r>
          </w:p>
        </w:tc>
      </w:tr>
    </w:tbl>
    <w:p w:rsidR="00580111" w:rsidRDefault="00580111" w:rsidP="00CA3B78">
      <w:pPr>
        <w:rPr>
          <w:sz w:val="16"/>
          <w:szCs w:val="16"/>
        </w:rPr>
      </w:pPr>
    </w:p>
    <w:p w:rsidR="00EE0AE2" w:rsidRPr="00580111" w:rsidRDefault="00580111" w:rsidP="00580111">
      <w:pPr>
        <w:numPr>
          <w:ilvl w:val="0"/>
          <w:numId w:val="1"/>
        </w:numPr>
        <w:spacing w:before="240"/>
        <w:rPr>
          <w:color w:val="000000"/>
          <w:sz w:val="22"/>
          <w:szCs w:val="22"/>
        </w:rPr>
      </w:pPr>
      <w:r w:rsidRPr="00580111">
        <w:rPr>
          <w:color w:val="000000"/>
          <w:sz w:val="22"/>
          <w:szCs w:val="22"/>
        </w:rPr>
        <w:t>To work for an organization which provides me the opportunity to improve my skills and knowledge to growth along with the organization objective.</w:t>
      </w:r>
    </w:p>
    <w:p w:rsidR="005871C4" w:rsidRPr="00580111" w:rsidRDefault="005871C4" w:rsidP="00580111">
      <w:pPr>
        <w:spacing w:before="60" w:after="60"/>
        <w:rPr>
          <w:b/>
          <w:sz w:val="22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8"/>
      </w:tblGrid>
      <w:tr w:rsidR="00CA3B78" w:rsidRPr="00580111" w:rsidTr="0091762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3B78" w:rsidRPr="00580111" w:rsidRDefault="00580111" w:rsidP="008C15CD">
            <w:pPr>
              <w:spacing w:before="60" w:after="60"/>
              <w:rPr>
                <w:b/>
                <w:szCs w:val="16"/>
              </w:rPr>
            </w:pPr>
            <w:r w:rsidRPr="00580111">
              <w:rPr>
                <w:b/>
                <w:sz w:val="22"/>
                <w:szCs w:val="16"/>
              </w:rPr>
              <w:t xml:space="preserve">PROFILE </w:t>
            </w:r>
            <w:r w:rsidR="00CA3B78" w:rsidRPr="00036B4A">
              <w:rPr>
                <w:b/>
                <w:sz w:val="22"/>
                <w:szCs w:val="16"/>
              </w:rPr>
              <w:t>SUMMARY</w:t>
            </w:r>
          </w:p>
        </w:tc>
      </w:tr>
      <w:tr w:rsidR="00CA3B78" w:rsidRPr="00580111" w:rsidTr="0091762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1" w:rsidRPr="006E3DD6" w:rsidRDefault="00580111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 w:rsidRPr="00580111">
              <w:rPr>
                <w:color w:val="000000"/>
                <w:sz w:val="22"/>
                <w:szCs w:val="22"/>
              </w:rPr>
              <w:t>Eager to learn new technologies and methodologies.</w:t>
            </w:r>
          </w:p>
          <w:p w:rsidR="006E3DD6" w:rsidRPr="00580111" w:rsidRDefault="006E3DD6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Ready to Join Immediately</w:t>
            </w:r>
          </w:p>
          <w:p w:rsidR="00580111" w:rsidRPr="00580111" w:rsidRDefault="00580111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 w:rsidRPr="00580111">
              <w:rPr>
                <w:color w:val="000000"/>
                <w:sz w:val="22"/>
                <w:szCs w:val="22"/>
              </w:rPr>
              <w:t>Always willing to innovate the new things which can improve the existing technology.</w:t>
            </w:r>
          </w:p>
          <w:p w:rsidR="00580111" w:rsidRPr="00580111" w:rsidRDefault="00580111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 w:rsidRPr="00580111">
              <w:rPr>
                <w:color w:val="000000"/>
                <w:sz w:val="22"/>
                <w:szCs w:val="22"/>
              </w:rPr>
              <w:t>Ability to deal with people diplomatically,</w:t>
            </w:r>
          </w:p>
          <w:p w:rsidR="00CA3B78" w:rsidRPr="00662817" w:rsidRDefault="00580111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 w:rsidRPr="00580111">
              <w:rPr>
                <w:color w:val="000000"/>
                <w:sz w:val="22"/>
                <w:szCs w:val="22"/>
              </w:rPr>
              <w:t>Quick learner</w:t>
            </w:r>
          </w:p>
          <w:p w:rsidR="00662817" w:rsidRPr="00580111" w:rsidRDefault="00662817" w:rsidP="00580111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Self Motivate person </w:t>
            </w:r>
          </w:p>
        </w:tc>
      </w:tr>
    </w:tbl>
    <w:p w:rsidR="00CA3B78" w:rsidRDefault="00CA3B78" w:rsidP="00CA3B7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8"/>
      </w:tblGrid>
      <w:tr w:rsidR="002033E7" w:rsidRPr="00580111" w:rsidTr="006A1CA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3E7" w:rsidRPr="00580111" w:rsidRDefault="00867B97" w:rsidP="006A1CA4">
            <w:pPr>
              <w:spacing w:before="60" w:after="60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PAST </w:t>
            </w:r>
            <w:r w:rsidR="002033E7">
              <w:rPr>
                <w:b/>
                <w:sz w:val="22"/>
                <w:szCs w:val="16"/>
              </w:rPr>
              <w:t>WORK EXPERIENCE</w:t>
            </w:r>
          </w:p>
        </w:tc>
      </w:tr>
      <w:tr w:rsidR="002033E7" w:rsidRPr="00580111" w:rsidTr="006A1CA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E7" w:rsidRPr="001B3E53" w:rsidRDefault="00F2689A" w:rsidP="006E3DD6">
            <w:pPr>
              <w:numPr>
                <w:ilvl w:val="0"/>
                <w:numId w:val="1"/>
              </w:numPr>
              <w:spacing w:before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 have an 1 year experience </w:t>
            </w:r>
            <w:r w:rsidR="001B3E53">
              <w:rPr>
                <w:color w:val="000000"/>
                <w:sz w:val="22"/>
                <w:szCs w:val="22"/>
              </w:rPr>
              <w:t>as a</w:t>
            </w:r>
            <w:r>
              <w:rPr>
                <w:color w:val="000000"/>
                <w:sz w:val="22"/>
                <w:szCs w:val="22"/>
              </w:rPr>
              <w:t xml:space="preserve"> work</w:t>
            </w:r>
            <w:r w:rsidR="001B3E53">
              <w:rPr>
                <w:color w:val="000000"/>
                <w:sz w:val="22"/>
                <w:szCs w:val="22"/>
              </w:rPr>
              <w:t>ing role i</w:t>
            </w:r>
            <w:r w:rsidRPr="00F2689A">
              <w:rPr>
                <w:color w:val="000000"/>
                <w:sz w:val="22"/>
                <w:szCs w:val="22"/>
              </w:rPr>
              <w:t>n</w:t>
            </w:r>
            <w:r w:rsidRPr="001F16BA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(</w:t>
            </w:r>
            <w:r w:rsidRPr="001F16BA">
              <w:rPr>
                <w:b/>
                <w:color w:val="000000"/>
                <w:sz w:val="22"/>
                <w:szCs w:val="22"/>
              </w:rPr>
              <w:t xml:space="preserve">Quality </w:t>
            </w:r>
            <w:r>
              <w:rPr>
                <w:b/>
                <w:color w:val="000000"/>
                <w:sz w:val="22"/>
                <w:szCs w:val="22"/>
              </w:rPr>
              <w:t>Analysis)</w:t>
            </w:r>
            <w:r>
              <w:rPr>
                <w:color w:val="000000"/>
                <w:sz w:val="22"/>
                <w:szCs w:val="22"/>
              </w:rPr>
              <w:t xml:space="preserve"> for Manual Testing</w:t>
            </w:r>
            <w:r w:rsidR="002033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in </w:t>
            </w:r>
            <w:r w:rsidR="002033E7" w:rsidRPr="001F16BA">
              <w:rPr>
                <w:b/>
                <w:color w:val="000000"/>
                <w:sz w:val="22"/>
                <w:szCs w:val="22"/>
              </w:rPr>
              <w:t>HFG</w:t>
            </w:r>
            <w:r w:rsidR="001B3E5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033E7" w:rsidRPr="001F16BA">
              <w:rPr>
                <w:b/>
                <w:color w:val="000000"/>
                <w:sz w:val="22"/>
                <w:szCs w:val="22"/>
              </w:rPr>
              <w:t>(Hidden Fun</w:t>
            </w:r>
            <w:r w:rsidR="00E07534" w:rsidRPr="001F16BA">
              <w:rPr>
                <w:b/>
                <w:color w:val="000000"/>
                <w:sz w:val="22"/>
                <w:szCs w:val="22"/>
              </w:rPr>
              <w:t xml:space="preserve"> Game</w:t>
            </w:r>
            <w:r w:rsidR="0025317F">
              <w:rPr>
                <w:b/>
                <w:color w:val="000000"/>
                <w:sz w:val="22"/>
                <w:szCs w:val="22"/>
              </w:rPr>
              <w:t>s</w:t>
            </w:r>
            <w:r w:rsidR="001B3E53">
              <w:rPr>
                <w:b/>
                <w:color w:val="000000"/>
                <w:sz w:val="22"/>
                <w:szCs w:val="22"/>
              </w:rPr>
              <w:t>) Private L</w:t>
            </w:r>
            <w:r>
              <w:rPr>
                <w:b/>
                <w:color w:val="000000"/>
                <w:sz w:val="22"/>
                <w:szCs w:val="22"/>
              </w:rPr>
              <w:t>td.</w:t>
            </w:r>
          </w:p>
          <w:p w:rsidR="001B3E53" w:rsidRDefault="001B3E53" w:rsidP="001B3E53">
            <w:pPr>
              <w:spacing w:before="240"/>
              <w:ind w:left="720"/>
              <w:rPr>
                <w:color w:val="000000"/>
              </w:rPr>
            </w:pPr>
          </w:p>
          <w:p w:rsidR="006E3DD6" w:rsidRDefault="006E3DD6" w:rsidP="006E3DD6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sz w:val="22"/>
                <w:szCs w:val="22"/>
              </w:rPr>
            </w:pPr>
            <w:r w:rsidRPr="006E3DD6">
              <w:rPr>
                <w:sz w:val="22"/>
                <w:szCs w:val="22"/>
              </w:rPr>
              <w:t>Created and collaborated in implementation and maintenance of customer complaint log, control plans, work and inspection instructions, local procedures and visual aids and samples.</w:t>
            </w:r>
          </w:p>
          <w:p w:rsidR="001B3E53" w:rsidRDefault="001B3E53" w:rsidP="001B3E53">
            <w:pPr>
              <w:pStyle w:val="ListParagraph"/>
              <w:rPr>
                <w:sz w:val="22"/>
                <w:szCs w:val="22"/>
              </w:rPr>
            </w:pPr>
          </w:p>
          <w:p w:rsidR="001B3E53" w:rsidRPr="006E3DD6" w:rsidRDefault="001B3E53" w:rsidP="001B3E53">
            <w:pPr>
              <w:shd w:val="clear" w:color="auto" w:fill="FFFFFF"/>
              <w:spacing w:after="75"/>
              <w:ind w:left="720"/>
              <w:rPr>
                <w:sz w:val="22"/>
                <w:szCs w:val="22"/>
              </w:rPr>
            </w:pPr>
          </w:p>
          <w:p w:rsidR="002033E7" w:rsidRPr="006E3DD6" w:rsidRDefault="006E3DD6" w:rsidP="006E3DD6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sz w:val="22"/>
                <w:szCs w:val="22"/>
              </w:rPr>
            </w:pPr>
            <w:r w:rsidRPr="006E3DD6">
              <w:rPr>
                <w:sz w:val="22"/>
                <w:szCs w:val="22"/>
              </w:rPr>
              <w:t>Developed monthly, end-of-quarter and other statistical reports, including analysis for leadership team and for quality improvement program outcomes studies.</w:t>
            </w:r>
          </w:p>
        </w:tc>
      </w:tr>
    </w:tbl>
    <w:p w:rsidR="00EE0AE2" w:rsidRDefault="00EE0AE2" w:rsidP="00CA3B78">
      <w:pPr>
        <w:rPr>
          <w:sz w:val="16"/>
          <w:szCs w:val="16"/>
        </w:rPr>
      </w:pPr>
    </w:p>
    <w:p w:rsidR="002033E7" w:rsidRDefault="002033E7" w:rsidP="00CA3B78">
      <w:pPr>
        <w:rPr>
          <w:sz w:val="16"/>
          <w:szCs w:val="16"/>
        </w:rPr>
      </w:pPr>
    </w:p>
    <w:p w:rsidR="001B3E53" w:rsidRDefault="001B3E53" w:rsidP="00CA3B78">
      <w:pPr>
        <w:rPr>
          <w:sz w:val="16"/>
          <w:szCs w:val="16"/>
        </w:rPr>
      </w:pPr>
    </w:p>
    <w:p w:rsidR="001B3E53" w:rsidRDefault="001B3E53" w:rsidP="00CA3B78">
      <w:pPr>
        <w:rPr>
          <w:sz w:val="16"/>
          <w:szCs w:val="16"/>
        </w:rPr>
      </w:pPr>
    </w:p>
    <w:p w:rsidR="001B3E53" w:rsidRDefault="001B3E53" w:rsidP="00CA3B78">
      <w:pPr>
        <w:rPr>
          <w:sz w:val="16"/>
          <w:szCs w:val="16"/>
        </w:rPr>
      </w:pPr>
    </w:p>
    <w:p w:rsidR="001B3E53" w:rsidRPr="00036B4A" w:rsidRDefault="001B3E53" w:rsidP="00CA3B78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A3B78" w:rsidRPr="00036B4A" w:rsidTr="00917628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3B78" w:rsidRPr="00036B4A" w:rsidRDefault="00CA3B78" w:rsidP="008C15CD">
            <w:pPr>
              <w:spacing w:before="60" w:after="60"/>
              <w:rPr>
                <w:b/>
                <w:sz w:val="16"/>
                <w:szCs w:val="16"/>
              </w:rPr>
            </w:pPr>
            <w:r w:rsidRPr="00036B4A">
              <w:rPr>
                <w:b/>
                <w:sz w:val="22"/>
                <w:szCs w:val="16"/>
              </w:rPr>
              <w:t>EDUCATION</w:t>
            </w:r>
          </w:p>
        </w:tc>
      </w:tr>
      <w:tr w:rsidR="00CA3B78" w:rsidRPr="00036B4A" w:rsidTr="00917628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8" w:rsidRPr="00036B4A" w:rsidRDefault="00CA3B78" w:rsidP="008C15CD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Course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1D6CF7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BCA(Bachelo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r of Computer Application)</w:t>
            </w:r>
          </w:p>
          <w:p w:rsidR="00CA3B78" w:rsidRPr="00036B4A" w:rsidRDefault="00CA3B78" w:rsidP="008C15C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College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580111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Hindu</w:t>
            </w:r>
            <w:r w:rsidR="001D6CF7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stan Institut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e of </w:t>
            </w:r>
            <w:r w:rsidR="001D6CF7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Technology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and Science</w:t>
            </w:r>
            <w:r w:rsidR="00580111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.</w:t>
            </w:r>
          </w:p>
          <w:p w:rsidR="00CA3B78" w:rsidRPr="00036B4A" w:rsidRDefault="00CA3B78" w:rsidP="008C15C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University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Hindustan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University, Chennai </w:t>
            </w:r>
          </w:p>
          <w:p w:rsidR="000A537B" w:rsidRDefault="001D6CF7" w:rsidP="008C15C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Ach</w:t>
            </w:r>
            <w:r w:rsidR="000A537B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e</w:t>
            </w:r>
            <w:r w:rsidR="000A537B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vement    :</w:t>
            </w:r>
            <w:r w:rsidR="00C647A5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</w:t>
            </w:r>
            <w:r w:rsidR="000A537B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Class Rank holder </w:t>
            </w:r>
          </w:p>
          <w:p w:rsidR="00CA3B78" w:rsidRPr="00036B4A" w:rsidRDefault="00580111" w:rsidP="008C15C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Percentage</w:t>
            </w:r>
            <w:r w:rsidR="007B3D11"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    </w:t>
            </w:r>
            <w:r w:rsidR="00CA3B78"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82.5</w:t>
            </w:r>
            <w:r w:rsidR="00BE22E5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%</w:t>
            </w:r>
          </w:p>
          <w:p w:rsidR="00CA3B78" w:rsidRPr="00036B4A" w:rsidRDefault="007B3D11" w:rsidP="00580111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Year of Passing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>: May 201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5</w:t>
            </w:r>
            <w:r w:rsidR="00CA3B78"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– May 201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8</w:t>
            </w:r>
          </w:p>
        </w:tc>
      </w:tr>
      <w:tr w:rsidR="00CA3B78" w:rsidRPr="00036B4A" w:rsidTr="00917628">
        <w:trPr>
          <w:trHeight w:val="121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8" w:rsidRPr="00036B4A" w:rsidRDefault="00CA3B78" w:rsidP="008C15CD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Class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Higher Secondary </w:t>
            </w:r>
          </w:p>
          <w:p w:rsidR="00CA3B78" w:rsidRPr="00036B4A" w:rsidRDefault="00CA3B78" w:rsidP="008C15CD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School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893EF2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Government</w:t>
            </w:r>
            <w:r w:rsidR="00580111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Higher Secondary School</w:t>
            </w:r>
          </w:p>
          <w:p w:rsidR="00580111" w:rsidRDefault="00CA3B78" w:rsidP="00580111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Percentage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76</w:t>
            </w:r>
            <w:r w:rsidR="00893EF2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%</w:t>
            </w:r>
          </w:p>
          <w:p w:rsidR="00662817" w:rsidRPr="00036B4A" w:rsidRDefault="00CA3B78" w:rsidP="0058011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Year of Passing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May 2014</w:t>
            </w:r>
            <w:r w:rsidR="007B3D11"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 xml:space="preserve"> – May 201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5</w:t>
            </w:r>
          </w:p>
        </w:tc>
      </w:tr>
      <w:tr w:rsidR="00917628" w:rsidRPr="00036B4A" w:rsidTr="00917628">
        <w:trPr>
          <w:trHeight w:val="166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28" w:rsidRPr="00036B4A" w:rsidRDefault="00917628" w:rsidP="00662817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Class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>: State Board.</w:t>
            </w:r>
          </w:p>
          <w:p w:rsidR="00917628" w:rsidRPr="00036B4A" w:rsidRDefault="00917628" w:rsidP="00662817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School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Government Higher Secondary School</w:t>
            </w:r>
          </w:p>
          <w:p w:rsidR="00917628" w:rsidRPr="00036B4A" w:rsidRDefault="00917628" w:rsidP="00662817">
            <w:pPr>
              <w:pStyle w:val="Default"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Percentage</w:t>
            </w:r>
            <w:r w:rsidRPr="00036B4A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 xml:space="preserve">: </w:t>
            </w:r>
            <w:r w:rsidR="00C84700"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83</w:t>
            </w: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%</w:t>
            </w:r>
          </w:p>
          <w:p w:rsidR="00917628" w:rsidRDefault="00C84700" w:rsidP="00662817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>Year of Passing</w:t>
            </w:r>
            <w:r>
              <w:rPr>
                <w:rFonts w:ascii="Times New Roman" w:hAnsi="Times New Roman" w:cs="Times New Roman"/>
                <w:color w:val="auto"/>
                <w:sz w:val="22"/>
                <w:szCs w:val="16"/>
              </w:rPr>
              <w:tab/>
              <w:t>: May 2013</w:t>
            </w:r>
          </w:p>
          <w:p w:rsidR="00917628" w:rsidRPr="00036B4A" w:rsidRDefault="00917628" w:rsidP="0058011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 w:rsidR="00CA3B78" w:rsidRPr="00036B4A" w:rsidTr="00917628">
        <w:trPr>
          <w:trHeight w:val="252"/>
        </w:trPr>
        <w:tc>
          <w:tcPr>
            <w:tcW w:w="9952" w:type="dxa"/>
            <w:tcBorders>
              <w:top w:val="single" w:sz="4" w:space="0" w:color="auto"/>
              <w:bottom w:val="nil"/>
            </w:tcBorders>
          </w:tcPr>
          <w:p w:rsidR="000F4371" w:rsidRDefault="000F4371"/>
          <w:tbl>
            <w:tblPr>
              <w:tblpPr w:leftFromText="180" w:rightFromText="180" w:vertAnchor="text" w:horzAnchor="margin" w:tblpY="241"/>
              <w:tblOverlap w:val="never"/>
              <w:tblW w:w="10442" w:type="dxa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6660"/>
              <w:gridCol w:w="288"/>
              <w:gridCol w:w="236"/>
            </w:tblGrid>
            <w:tr w:rsidR="00917628" w:rsidRPr="00580111" w:rsidTr="00C84700">
              <w:trPr>
                <w:gridAfter w:val="2"/>
                <w:wAfter w:w="524" w:type="dxa"/>
              </w:trPr>
              <w:tc>
                <w:tcPr>
                  <w:tcW w:w="9918" w:type="dxa"/>
                  <w:gridSpan w:val="2"/>
                  <w:shd w:val="clear" w:color="auto" w:fill="D9D9D9"/>
                </w:tcPr>
                <w:p w:rsidR="00917628" w:rsidRPr="00580111" w:rsidRDefault="00AC4739" w:rsidP="00917628">
                  <w:pPr>
                    <w:spacing w:before="60" w:after="60"/>
                    <w:rPr>
                      <w:b/>
                      <w:szCs w:val="16"/>
                    </w:rPr>
                  </w:pPr>
                  <w:r w:rsidRPr="00036B4A">
                    <w:rPr>
                      <w:b/>
                      <w:sz w:val="22"/>
                      <w:szCs w:val="16"/>
                    </w:rPr>
                    <w:t>SKILLS</w:t>
                  </w:r>
                  <w:r>
                    <w:rPr>
                      <w:b/>
                      <w:sz w:val="22"/>
                      <w:szCs w:val="16"/>
                    </w:rPr>
                    <w:t xml:space="preserve"> AND </w:t>
                  </w:r>
                  <w:r w:rsidRPr="00580111">
                    <w:rPr>
                      <w:b/>
                      <w:sz w:val="22"/>
                      <w:szCs w:val="16"/>
                    </w:rPr>
                    <w:t>ACHIEVEMENTS</w:t>
                  </w:r>
                </w:p>
              </w:tc>
            </w:tr>
            <w:tr w:rsidR="00B85D10" w:rsidRPr="00036B4A" w:rsidTr="00C84700">
              <w:trPr>
                <w:gridAfter w:val="3"/>
                <w:wAfter w:w="7184" w:type="dxa"/>
                <w:trHeight w:val="80"/>
              </w:trPr>
              <w:tc>
                <w:tcPr>
                  <w:tcW w:w="3258" w:type="dxa"/>
                </w:tcPr>
                <w:p w:rsidR="00B85D10" w:rsidRPr="003317D1" w:rsidRDefault="001C5F28" w:rsidP="003317D1">
                  <w:pPr>
                    <w:pStyle w:val="ListParagraph"/>
                    <w:numPr>
                      <w:ilvl w:val="0"/>
                      <w:numId w:val="6"/>
                    </w:numPr>
                    <w:spacing w:before="240"/>
                    <w:rPr>
                      <w:color w:val="000000"/>
                    </w:rPr>
                  </w:pPr>
                  <w:r w:rsidRPr="003317D1">
                    <w:rPr>
                      <w:color w:val="000000"/>
                    </w:rPr>
                    <w:t>C</w:t>
                  </w:r>
                </w:p>
              </w:tc>
            </w:tr>
            <w:tr w:rsidR="00917628" w:rsidRPr="00036B4A" w:rsidTr="00C84700">
              <w:trPr>
                <w:trHeight w:val="80"/>
              </w:trPr>
              <w:tc>
                <w:tcPr>
                  <w:tcW w:w="10206" w:type="dxa"/>
                  <w:gridSpan w:val="3"/>
                </w:tcPr>
                <w:p w:rsidR="00917628" w:rsidRPr="003317D1" w:rsidRDefault="001C5F28" w:rsidP="003317D1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b/>
                      <w:szCs w:val="16"/>
                    </w:rPr>
                  </w:pPr>
                  <w:r w:rsidRPr="003317D1">
                    <w:rPr>
                      <w:b/>
                      <w:szCs w:val="16"/>
                    </w:rPr>
                    <w:t>C++</w:t>
                  </w:r>
                </w:p>
              </w:tc>
              <w:tc>
                <w:tcPr>
                  <w:tcW w:w="236" w:type="dxa"/>
                </w:tcPr>
                <w:p w:rsidR="00917628" w:rsidRPr="00036B4A" w:rsidRDefault="00917628" w:rsidP="00917628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917628" w:rsidRPr="00036B4A" w:rsidTr="001C5F28">
              <w:trPr>
                <w:gridAfter w:val="1"/>
                <w:wAfter w:w="236" w:type="dxa"/>
                <w:trHeight w:val="417"/>
              </w:trPr>
              <w:tc>
                <w:tcPr>
                  <w:tcW w:w="10206" w:type="dxa"/>
                  <w:gridSpan w:val="3"/>
                </w:tcPr>
                <w:p w:rsidR="00917628" w:rsidRPr="003317D1" w:rsidRDefault="001C5F28" w:rsidP="003317D1">
                  <w:pPr>
                    <w:pStyle w:val="ListParagraph"/>
                    <w:numPr>
                      <w:ilvl w:val="0"/>
                      <w:numId w:val="6"/>
                    </w:numPr>
                    <w:spacing w:before="60" w:after="60"/>
                    <w:rPr>
                      <w:b/>
                      <w:szCs w:val="16"/>
                    </w:rPr>
                  </w:pPr>
                  <w:r w:rsidRPr="003317D1">
                    <w:rPr>
                      <w:b/>
                      <w:szCs w:val="16"/>
                    </w:rPr>
                    <w:t>Java</w:t>
                  </w:r>
                </w:p>
              </w:tc>
            </w:tr>
          </w:tbl>
          <w:p w:rsidR="00917628" w:rsidRPr="00AC4739" w:rsidRDefault="000A537B" w:rsidP="000A537B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</w:pPr>
            <w:r w:rsidRPr="00AC4739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>Sql</w:t>
            </w:r>
          </w:p>
          <w:p w:rsidR="00917628" w:rsidRDefault="000A537B" w:rsidP="00AC4739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</w:pPr>
            <w:r w:rsidRPr="00AC4739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>HTML</w:t>
            </w:r>
          </w:p>
          <w:p w:rsidR="007F71C5" w:rsidRPr="00AC4739" w:rsidRDefault="007F71C5" w:rsidP="007F71C5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</w:pPr>
          </w:p>
          <w:tbl>
            <w:tblPr>
              <w:tblpPr w:leftFromText="180" w:rightFromText="180" w:vertAnchor="text" w:horzAnchor="margin" w:tblpY="14"/>
              <w:tblOverlap w:val="never"/>
              <w:tblW w:w="10154" w:type="dxa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6660"/>
              <w:gridCol w:w="236"/>
            </w:tblGrid>
            <w:tr w:rsidR="00C647A5" w:rsidRPr="00036B4A" w:rsidTr="00C647A5">
              <w:trPr>
                <w:gridAfter w:val="1"/>
                <w:wAfter w:w="236" w:type="dxa"/>
                <w:trHeight w:val="288"/>
              </w:trPr>
              <w:tc>
                <w:tcPr>
                  <w:tcW w:w="991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647A5" w:rsidRPr="00036B4A" w:rsidRDefault="00C647A5" w:rsidP="00917628">
                  <w:pPr>
                    <w:spacing w:before="60" w:after="60"/>
                    <w:rPr>
                      <w:b/>
                      <w:szCs w:val="16"/>
                    </w:rPr>
                  </w:pPr>
                  <w:r w:rsidRPr="00036B4A">
                    <w:rPr>
                      <w:b/>
                      <w:sz w:val="22"/>
                      <w:szCs w:val="16"/>
                    </w:rPr>
                    <w:t>PERSONAL DETAILS</w:t>
                  </w:r>
                </w:p>
              </w:tc>
            </w:tr>
            <w:tr w:rsidR="00C647A5" w:rsidRPr="00036B4A" w:rsidTr="00C647A5">
              <w:trPr>
                <w:trHeight w:val="255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Date of Birth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9</w:t>
                  </w:r>
                  <w:r w:rsidRPr="00036B4A">
                    <w:rPr>
                      <w:sz w:val="22"/>
                      <w:szCs w:val="16"/>
                    </w:rPr>
                    <w:t>-</w:t>
                  </w:r>
                  <w:r>
                    <w:rPr>
                      <w:sz w:val="22"/>
                      <w:szCs w:val="16"/>
                    </w:rPr>
                    <w:t>March</w:t>
                  </w:r>
                  <w:r w:rsidRPr="00036B4A">
                    <w:rPr>
                      <w:sz w:val="22"/>
                      <w:szCs w:val="16"/>
                    </w:rPr>
                    <w:t>-1</w:t>
                  </w:r>
                  <w:r>
                    <w:rPr>
                      <w:sz w:val="22"/>
                      <w:szCs w:val="16"/>
                    </w:rPr>
                    <w:t>998</w:t>
                  </w: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:rsidR="00C647A5" w:rsidRDefault="00C647A5">
                  <w:pPr>
                    <w:spacing w:after="200" w:line="276" w:lineRule="auto"/>
                    <w:rPr>
                      <w:szCs w:val="16"/>
                    </w:rPr>
                  </w:pPr>
                </w:p>
                <w:p w:rsidR="00C647A5" w:rsidRDefault="00C647A5">
                  <w:pPr>
                    <w:spacing w:after="200" w:line="276" w:lineRule="auto"/>
                    <w:rPr>
                      <w:sz w:val="22"/>
                      <w:szCs w:val="16"/>
                    </w:rPr>
                  </w:pPr>
                </w:p>
                <w:p w:rsidR="00C647A5" w:rsidRDefault="00C647A5">
                  <w:pPr>
                    <w:spacing w:after="200" w:line="276" w:lineRule="auto"/>
                    <w:rPr>
                      <w:sz w:val="22"/>
                      <w:szCs w:val="16"/>
                    </w:rPr>
                  </w:pPr>
                </w:p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C647A5" w:rsidRPr="00036B4A" w:rsidTr="00C647A5">
              <w:trPr>
                <w:trHeight w:val="435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036B4A" w:rsidRDefault="00C647A5" w:rsidP="00C647A5">
                  <w:pPr>
                    <w:spacing w:before="60" w:after="6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Father Name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Default="00C647A5" w:rsidP="00917628">
                  <w:pPr>
                    <w:spacing w:before="60" w:after="6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ARUMUGAM.P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:rsidR="00C647A5" w:rsidRDefault="00C647A5" w:rsidP="00C647A5">
                  <w:pPr>
                    <w:spacing w:before="60" w:after="60"/>
                    <w:rPr>
                      <w:sz w:val="22"/>
                      <w:szCs w:val="16"/>
                    </w:rPr>
                  </w:pPr>
                </w:p>
              </w:tc>
            </w:tr>
            <w:tr w:rsidR="00C647A5" w:rsidRPr="00036B4A" w:rsidTr="00C647A5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Gender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Fem</w:t>
                  </w:r>
                  <w:r w:rsidRPr="00036B4A">
                    <w:rPr>
                      <w:sz w:val="22"/>
                      <w:szCs w:val="16"/>
                    </w:rPr>
                    <w:t>ale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C647A5" w:rsidRPr="00036B4A" w:rsidTr="00C647A5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Languages Known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English and Tamil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C647A5" w:rsidRPr="00036B4A" w:rsidTr="00C647A5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Nationality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 w:rsidRPr="00036B4A">
                    <w:rPr>
                      <w:sz w:val="22"/>
                      <w:szCs w:val="16"/>
                    </w:rPr>
                    <w:t>Indian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C647A5" w:rsidRPr="00036B4A" w:rsidTr="00C647A5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917628">
                  <w:pPr>
                    <w:spacing w:before="60" w:after="60"/>
                    <w:rPr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 xml:space="preserve">Current </w:t>
                  </w:r>
                  <w:r w:rsidRPr="00036B4A">
                    <w:rPr>
                      <w:sz w:val="22"/>
                      <w:szCs w:val="16"/>
                    </w:rPr>
                    <w:t>Address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No:1/640, Aringar anna Nagar, 4</w:t>
                  </w:r>
                  <w:r w:rsidRPr="00C647A5">
                    <w:rPr>
                      <w:szCs w:val="16"/>
                      <w:vertAlign w:val="superscript"/>
                    </w:rPr>
                    <w:t>th</w:t>
                  </w:r>
                  <w:r>
                    <w:rPr>
                      <w:szCs w:val="16"/>
                    </w:rPr>
                    <w:t xml:space="preserve"> street, Okkiyam Thuraipakkam-Chennai-600097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:rsidR="00C647A5" w:rsidRPr="00580111" w:rsidRDefault="00C647A5" w:rsidP="00C647A5">
                  <w:pPr>
                    <w:spacing w:before="60" w:after="60"/>
                    <w:rPr>
                      <w:szCs w:val="16"/>
                    </w:rPr>
                  </w:pPr>
                </w:p>
              </w:tc>
            </w:tr>
            <w:tr w:rsidR="00C647A5" w:rsidRPr="00036B4A" w:rsidTr="00C647A5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Pr="00036B4A" w:rsidRDefault="00C647A5" w:rsidP="00917628">
                  <w:pPr>
                    <w:spacing w:before="60" w:after="6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Permanent Address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7A5" w:rsidRDefault="00C647A5" w:rsidP="00C647A5">
                  <w:pPr>
                    <w:spacing w:before="60" w:after="6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No:8/1, Othavadai Cross Street,</w:t>
                  </w:r>
                </w:p>
                <w:p w:rsidR="00C647A5" w:rsidRDefault="00C647A5" w:rsidP="00C647A5">
                  <w:pPr>
                    <w:spacing w:before="60" w:after="6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Mamallapuram-603104</w:t>
                  </w:r>
                </w:p>
                <w:p w:rsidR="00C647A5" w:rsidRDefault="00C647A5" w:rsidP="00917628">
                  <w:pPr>
                    <w:spacing w:before="60" w:after="60"/>
                    <w:rPr>
                      <w:sz w:val="22"/>
                      <w:szCs w:val="16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C647A5" w:rsidRDefault="00C647A5" w:rsidP="00C647A5">
                  <w:pPr>
                    <w:spacing w:before="60" w:after="60"/>
                    <w:rPr>
                      <w:sz w:val="22"/>
                      <w:szCs w:val="16"/>
                    </w:rPr>
                  </w:pPr>
                </w:p>
              </w:tc>
            </w:tr>
          </w:tbl>
          <w:p w:rsidR="005871C4" w:rsidRPr="00036B4A" w:rsidRDefault="005871C4" w:rsidP="007B3D11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</w:tbl>
    <w:p w:rsidR="00CA3B78" w:rsidRPr="00036B4A" w:rsidRDefault="00CA3B78" w:rsidP="00CA3B78">
      <w:pPr>
        <w:rPr>
          <w:sz w:val="16"/>
          <w:szCs w:val="16"/>
        </w:rPr>
      </w:pPr>
    </w:p>
    <w:p w:rsidR="008078D7" w:rsidRDefault="008078D7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3E43E8" w:rsidRDefault="003E43E8"/>
    <w:p w:rsidR="00812724" w:rsidRDefault="00036B4A">
      <w:r>
        <w:t>Place:</w:t>
      </w:r>
      <w:r w:rsidR="00CA7479">
        <w:t xml:space="preserve"> </w:t>
      </w:r>
    </w:p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Pr="00812724" w:rsidRDefault="00812724" w:rsidP="00812724"/>
    <w:p w:rsidR="00812724" w:rsidRDefault="00812724" w:rsidP="00812724"/>
    <w:p w:rsidR="00812724" w:rsidRDefault="00812724" w:rsidP="00812724"/>
    <w:p w:rsidR="00812724" w:rsidRPr="00812724" w:rsidRDefault="00812724" w:rsidP="00812724">
      <w:pPr>
        <w:tabs>
          <w:tab w:val="left" w:pos="8720"/>
        </w:tabs>
      </w:pPr>
      <w:r>
        <w:tab/>
      </w:r>
    </w:p>
    <w:sectPr w:rsidR="00812724" w:rsidRPr="00812724" w:rsidSect="00102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80" w:right="1080" w:bottom="1440" w:left="1080" w:header="72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414A" w:rsidRDefault="0004414A" w:rsidP="00D305DB">
      <w:r>
        <w:separator/>
      </w:r>
    </w:p>
  </w:endnote>
  <w:endnote w:type="continuationSeparator" w:id="0">
    <w:p w:rsidR="0004414A" w:rsidRDefault="0004414A" w:rsidP="00D3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C54" w:rsidRDefault="00244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8D7" w:rsidRDefault="008078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</w:t>
    </w:r>
    <w:r w:rsidR="001D6CF7">
      <w:rPr>
        <w:rFonts w:asciiTheme="majorHAnsi" w:eastAsiaTheme="majorEastAsia" w:hAnsiTheme="majorHAnsi" w:cstheme="majorBidi"/>
      </w:rPr>
      <w:t>Hemamalini</w:t>
    </w:r>
    <w:r>
      <w:rPr>
        <w:rFonts w:asciiTheme="majorHAnsi" w:eastAsiaTheme="majorEastAsia" w:hAnsiTheme="majorHAnsi" w:cstheme="majorBidi"/>
      </w:rPr>
      <w:t>.A</w:t>
    </w:r>
    <w:r w:rsidR="00244C54">
      <w:rPr>
        <w:rFonts w:asciiTheme="majorHAnsi" w:eastAsiaTheme="majorEastAsia" w:hAnsiTheme="majorHAnsi" w:cstheme="majorBidi"/>
      </w:rPr>
      <w:t xml:space="preserve"> (Resume) contact :</w:t>
    </w:r>
    <w:r w:rsidR="00244C54" w:rsidRPr="00244C54">
      <w:rPr>
        <w:sz w:val="22"/>
        <w:szCs w:val="16"/>
      </w:rPr>
      <w:t xml:space="preserve"> </w:t>
    </w:r>
    <w:r w:rsidR="00244C54">
      <w:rPr>
        <w:sz w:val="22"/>
        <w:szCs w:val="16"/>
      </w:rPr>
      <w:t>7358470504</w:t>
    </w:r>
    <w:r w:rsidR="00244C5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F26EC" w:rsidRPr="004F26E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078D7" w:rsidRDefault="00807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C54" w:rsidRDefault="00244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414A" w:rsidRDefault="0004414A" w:rsidP="00D305DB">
      <w:r>
        <w:separator/>
      </w:r>
    </w:p>
  </w:footnote>
  <w:footnote w:type="continuationSeparator" w:id="0">
    <w:p w:rsidR="0004414A" w:rsidRDefault="0004414A" w:rsidP="00D3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C54" w:rsidRDefault="00244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8D7" w:rsidRPr="008078D7" w:rsidRDefault="008078D7">
    <w:pPr>
      <w:pStyle w:val="Header"/>
      <w:rPr>
        <w:sz w:val="36"/>
        <w:szCs w:val="36"/>
        <w:u w:val="single"/>
      </w:rPr>
    </w:pPr>
    <w: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4C54" w:rsidRDefault="0024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F1A"/>
    <w:multiLevelType w:val="hybridMultilevel"/>
    <w:tmpl w:val="16B455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D91"/>
    <w:multiLevelType w:val="multilevel"/>
    <w:tmpl w:val="B7CE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F0080"/>
    <w:multiLevelType w:val="multilevel"/>
    <w:tmpl w:val="990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27386"/>
    <w:multiLevelType w:val="hybridMultilevel"/>
    <w:tmpl w:val="D05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C1"/>
    <w:multiLevelType w:val="multilevel"/>
    <w:tmpl w:val="0BD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AB447D"/>
    <w:multiLevelType w:val="multilevel"/>
    <w:tmpl w:val="842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CF2FD0"/>
    <w:multiLevelType w:val="hybridMultilevel"/>
    <w:tmpl w:val="ECD0A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78"/>
    <w:rsid w:val="00036B4A"/>
    <w:rsid w:val="0004414A"/>
    <w:rsid w:val="000A537B"/>
    <w:rsid w:val="000A6351"/>
    <w:rsid w:val="000F4371"/>
    <w:rsid w:val="00136200"/>
    <w:rsid w:val="001405A1"/>
    <w:rsid w:val="001407F3"/>
    <w:rsid w:val="00140E0D"/>
    <w:rsid w:val="001B20D4"/>
    <w:rsid w:val="001B3E53"/>
    <w:rsid w:val="001C554A"/>
    <w:rsid w:val="001C5C18"/>
    <w:rsid w:val="001C5F28"/>
    <w:rsid w:val="001D6CF7"/>
    <w:rsid w:val="001F16BA"/>
    <w:rsid w:val="001F52F7"/>
    <w:rsid w:val="00201F75"/>
    <w:rsid w:val="002033E7"/>
    <w:rsid w:val="0024406D"/>
    <w:rsid w:val="00244C54"/>
    <w:rsid w:val="0025317F"/>
    <w:rsid w:val="002645C8"/>
    <w:rsid w:val="003317D1"/>
    <w:rsid w:val="00342A37"/>
    <w:rsid w:val="00344EF9"/>
    <w:rsid w:val="003A6B0B"/>
    <w:rsid w:val="003A7373"/>
    <w:rsid w:val="003B0012"/>
    <w:rsid w:val="003E43E8"/>
    <w:rsid w:val="00417623"/>
    <w:rsid w:val="00424AD9"/>
    <w:rsid w:val="00453567"/>
    <w:rsid w:val="004E79B9"/>
    <w:rsid w:val="004F26EC"/>
    <w:rsid w:val="004F4C82"/>
    <w:rsid w:val="00500666"/>
    <w:rsid w:val="00503AF3"/>
    <w:rsid w:val="00563C40"/>
    <w:rsid w:val="00573042"/>
    <w:rsid w:val="00580111"/>
    <w:rsid w:val="005871C4"/>
    <w:rsid w:val="005A373F"/>
    <w:rsid w:val="006347E6"/>
    <w:rsid w:val="0063596F"/>
    <w:rsid w:val="00662817"/>
    <w:rsid w:val="00687878"/>
    <w:rsid w:val="006C2559"/>
    <w:rsid w:val="006D6999"/>
    <w:rsid w:val="006E3DD6"/>
    <w:rsid w:val="006F3024"/>
    <w:rsid w:val="0078114C"/>
    <w:rsid w:val="007B3D11"/>
    <w:rsid w:val="007E2B1E"/>
    <w:rsid w:val="007E3A37"/>
    <w:rsid w:val="007F71C5"/>
    <w:rsid w:val="008078D7"/>
    <w:rsid w:val="00812724"/>
    <w:rsid w:val="008307FE"/>
    <w:rsid w:val="0086197E"/>
    <w:rsid w:val="008669C5"/>
    <w:rsid w:val="00867B97"/>
    <w:rsid w:val="00893EF2"/>
    <w:rsid w:val="008B2B6A"/>
    <w:rsid w:val="008E6183"/>
    <w:rsid w:val="00917628"/>
    <w:rsid w:val="00931320"/>
    <w:rsid w:val="009504BA"/>
    <w:rsid w:val="009709A7"/>
    <w:rsid w:val="00972C09"/>
    <w:rsid w:val="009E2D6D"/>
    <w:rsid w:val="00A2017F"/>
    <w:rsid w:val="00A33035"/>
    <w:rsid w:val="00AA4458"/>
    <w:rsid w:val="00AC4739"/>
    <w:rsid w:val="00B235AA"/>
    <w:rsid w:val="00B40AE1"/>
    <w:rsid w:val="00B85D10"/>
    <w:rsid w:val="00BA48D6"/>
    <w:rsid w:val="00BE22E5"/>
    <w:rsid w:val="00C572EF"/>
    <w:rsid w:val="00C647A5"/>
    <w:rsid w:val="00C84700"/>
    <w:rsid w:val="00CA1751"/>
    <w:rsid w:val="00CA3B78"/>
    <w:rsid w:val="00CA621E"/>
    <w:rsid w:val="00CA7479"/>
    <w:rsid w:val="00CD541B"/>
    <w:rsid w:val="00D305DB"/>
    <w:rsid w:val="00D30A23"/>
    <w:rsid w:val="00D42CF9"/>
    <w:rsid w:val="00D94E3A"/>
    <w:rsid w:val="00D97768"/>
    <w:rsid w:val="00E07534"/>
    <w:rsid w:val="00E12CCD"/>
    <w:rsid w:val="00E24D22"/>
    <w:rsid w:val="00E31D55"/>
    <w:rsid w:val="00EE0AE2"/>
    <w:rsid w:val="00F11336"/>
    <w:rsid w:val="00F15143"/>
    <w:rsid w:val="00F17B11"/>
    <w:rsid w:val="00F2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EE330E-6810-0F45-8A26-3B0F6879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3B78"/>
    <w:rPr>
      <w:color w:val="0000FF"/>
      <w:u w:val="single"/>
    </w:rPr>
  </w:style>
  <w:style w:type="paragraph" w:customStyle="1" w:styleId="Default">
    <w:name w:val="Default"/>
    <w:rsid w:val="00CA3B7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A3B78"/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CA3B78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D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0111"/>
  </w:style>
  <w:style w:type="paragraph" w:styleId="ListParagraph">
    <w:name w:val="List Paragraph"/>
    <w:basedOn w:val="Normal"/>
    <w:uiPriority w:val="34"/>
    <w:qFormat/>
    <w:rsid w:val="0033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hemam0188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92E6-6620-4D60-8B4C-EA445580C7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SUJEETHA</dc:creator>
  <cp:lastModifiedBy>917358470504</cp:lastModifiedBy>
  <cp:revision>2</cp:revision>
  <dcterms:created xsi:type="dcterms:W3CDTF">2020-11-20T08:19:00Z</dcterms:created>
  <dcterms:modified xsi:type="dcterms:W3CDTF">2020-11-20T08:19:00Z</dcterms:modified>
</cp:coreProperties>
</file>